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565D9817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2A0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081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2A07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20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2A07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março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2A07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4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5EC6450F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à servidor público municipal </w:t>
      </w:r>
      <w:r w:rsidR="002A0744">
        <w:rPr>
          <w:rFonts w:ascii="Times New Roman" w:hAnsi="Times New Roman" w:cs="Times New Roman"/>
          <w:b/>
          <w:bCs/>
          <w:sz w:val="24"/>
          <w:szCs w:val="24"/>
        </w:rPr>
        <w:t>ROSEMERI AGOSTINI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A0744">
        <w:rPr>
          <w:rFonts w:ascii="Times New Roman" w:hAnsi="Times New Roman" w:cs="Times New Roman"/>
          <w:sz w:val="24"/>
          <w:szCs w:val="24"/>
        </w:rPr>
        <w:t>2339</w:t>
      </w:r>
      <w:r w:rsidR="00EE3BBD" w:rsidRPr="00EE3BBD">
        <w:rPr>
          <w:rFonts w:ascii="Times New Roman" w:hAnsi="Times New Roman" w:cs="Times New Roman"/>
          <w:sz w:val="24"/>
          <w:szCs w:val="24"/>
        </w:rPr>
        <w:t>/01, ocupante do cargo de</w:t>
      </w:r>
      <w:r w:rsidR="002A0744">
        <w:rPr>
          <w:rFonts w:ascii="Times New Roman" w:hAnsi="Times New Roman" w:cs="Times New Roman"/>
          <w:sz w:val="24"/>
          <w:szCs w:val="24"/>
        </w:rPr>
        <w:t xml:space="preserve"> Conselheira Tutelar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Secretária 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="002A07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Assistência Social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</w:t>
      </w:r>
      <w:r w:rsidR="002415AA">
        <w:rPr>
          <w:rFonts w:ascii="Times New Roman" w:hAnsi="Times New Roman" w:cs="Times New Roman"/>
          <w:sz w:val="24"/>
          <w:szCs w:val="24"/>
        </w:rPr>
        <w:t xml:space="preserve">pelo prazo de </w:t>
      </w:r>
      <w:r w:rsidR="0025654D">
        <w:rPr>
          <w:rFonts w:ascii="Times New Roman" w:hAnsi="Times New Roman" w:cs="Times New Roman"/>
          <w:sz w:val="24"/>
          <w:szCs w:val="24"/>
        </w:rPr>
        <w:t>3</w:t>
      </w:r>
      <w:r w:rsidR="002415AA">
        <w:rPr>
          <w:rFonts w:ascii="Times New Roman" w:hAnsi="Times New Roman" w:cs="Times New Roman"/>
          <w:sz w:val="24"/>
          <w:szCs w:val="24"/>
        </w:rPr>
        <w:t xml:space="preserve">0 </w:t>
      </w:r>
      <w:r w:rsidR="0025654D">
        <w:rPr>
          <w:rFonts w:ascii="Times New Roman" w:hAnsi="Times New Roman" w:cs="Times New Roman"/>
          <w:sz w:val="24"/>
          <w:szCs w:val="24"/>
        </w:rPr>
        <w:t xml:space="preserve">(trinta) </w:t>
      </w:r>
      <w:r w:rsidR="002415AA">
        <w:rPr>
          <w:rFonts w:ascii="Times New Roman" w:hAnsi="Times New Roman" w:cs="Times New Roman"/>
          <w:sz w:val="24"/>
          <w:szCs w:val="24"/>
        </w:rPr>
        <w:t>dias co</w:t>
      </w:r>
      <w:r w:rsidR="002A0744">
        <w:rPr>
          <w:rFonts w:ascii="Times New Roman" w:hAnsi="Times New Roman" w:cs="Times New Roman"/>
          <w:sz w:val="24"/>
          <w:szCs w:val="24"/>
        </w:rPr>
        <w:t>nforme atestado médico em anexo, sendo a mesma contribuinte individual do INSS</w:t>
      </w:r>
      <w:r w:rsidR="001032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3E6AFE34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2A0744">
        <w:rPr>
          <w:rFonts w:ascii="Times New Roman" w:hAnsi="Times New Roman" w:cs="Times New Roman"/>
          <w:sz w:val="24"/>
          <w:szCs w:val="24"/>
        </w:rPr>
        <w:t>, retroagindo seus efeitos a partir do dia 19 de março de 2024.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349398CC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2A0744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0744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2A074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13BF89C5" w:rsidR="00751C4B" w:rsidRPr="003B1247" w:rsidRDefault="002A0744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LUIZ DARCI ZAFFARI</w:t>
      </w:r>
    </w:p>
    <w:p w14:paraId="2B9CB79C" w14:textId="607685BE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2A07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EE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C34E" w14:textId="77777777" w:rsidR="001826CA" w:rsidRDefault="001826CA" w:rsidP="00BA05A6">
      <w:pPr>
        <w:spacing w:after="0" w:line="240" w:lineRule="auto"/>
      </w:pPr>
      <w:r>
        <w:separator/>
      </w:r>
    </w:p>
  </w:endnote>
  <w:endnote w:type="continuationSeparator" w:id="0">
    <w:p w14:paraId="06A1697A" w14:textId="77777777" w:rsidR="001826CA" w:rsidRDefault="001826CA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 xml:space="preserve">Rua José </w:t>
    </w:r>
    <w:proofErr w:type="spellStart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Fabro</w:t>
    </w:r>
    <w:proofErr w:type="spellEnd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, 01 – Centro – CEP: 89.998-</w:t>
    </w:r>
    <w:proofErr w:type="gramStart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000</w:t>
    </w:r>
    <w:proofErr w:type="gramEnd"/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20F5" w14:textId="77777777" w:rsidR="001826CA" w:rsidRDefault="001826CA" w:rsidP="00BA05A6">
      <w:pPr>
        <w:spacing w:after="0" w:line="240" w:lineRule="auto"/>
      </w:pPr>
      <w:r>
        <w:separator/>
      </w:r>
    </w:p>
  </w:footnote>
  <w:footnote w:type="continuationSeparator" w:id="0">
    <w:p w14:paraId="27A4A983" w14:textId="77777777" w:rsidR="001826CA" w:rsidRDefault="001826CA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03248"/>
    <w:rsid w:val="001625D7"/>
    <w:rsid w:val="00165644"/>
    <w:rsid w:val="00175D81"/>
    <w:rsid w:val="00181C83"/>
    <w:rsid w:val="001826CA"/>
    <w:rsid w:val="001D5BD1"/>
    <w:rsid w:val="00227577"/>
    <w:rsid w:val="00232140"/>
    <w:rsid w:val="002375F9"/>
    <w:rsid w:val="002415AA"/>
    <w:rsid w:val="0025654D"/>
    <w:rsid w:val="00260817"/>
    <w:rsid w:val="0028429E"/>
    <w:rsid w:val="00286782"/>
    <w:rsid w:val="002A0744"/>
    <w:rsid w:val="002A16B4"/>
    <w:rsid w:val="002C6EEB"/>
    <w:rsid w:val="002E7289"/>
    <w:rsid w:val="002F6735"/>
    <w:rsid w:val="00322D76"/>
    <w:rsid w:val="0037647D"/>
    <w:rsid w:val="00380329"/>
    <w:rsid w:val="00397B26"/>
    <w:rsid w:val="00422EEC"/>
    <w:rsid w:val="0049148D"/>
    <w:rsid w:val="004F4676"/>
    <w:rsid w:val="005A78A5"/>
    <w:rsid w:val="005C0EBB"/>
    <w:rsid w:val="005C4E43"/>
    <w:rsid w:val="00613485"/>
    <w:rsid w:val="00677C2A"/>
    <w:rsid w:val="00682CCA"/>
    <w:rsid w:val="00687590"/>
    <w:rsid w:val="006A75B8"/>
    <w:rsid w:val="00751C4B"/>
    <w:rsid w:val="007A3357"/>
    <w:rsid w:val="0081271C"/>
    <w:rsid w:val="00844287"/>
    <w:rsid w:val="008B1BC2"/>
    <w:rsid w:val="008B78C7"/>
    <w:rsid w:val="008C4CCA"/>
    <w:rsid w:val="008D389B"/>
    <w:rsid w:val="00960A58"/>
    <w:rsid w:val="0096584E"/>
    <w:rsid w:val="0096683D"/>
    <w:rsid w:val="009A236B"/>
    <w:rsid w:val="009B259F"/>
    <w:rsid w:val="009B4D04"/>
    <w:rsid w:val="009C4D89"/>
    <w:rsid w:val="009E43EB"/>
    <w:rsid w:val="00A00A4B"/>
    <w:rsid w:val="00A37E10"/>
    <w:rsid w:val="00A4282F"/>
    <w:rsid w:val="00A64E38"/>
    <w:rsid w:val="00A950ED"/>
    <w:rsid w:val="00AB0514"/>
    <w:rsid w:val="00B36822"/>
    <w:rsid w:val="00BA05A6"/>
    <w:rsid w:val="00BC79E6"/>
    <w:rsid w:val="00BD3E35"/>
    <w:rsid w:val="00BE54A3"/>
    <w:rsid w:val="00C000E7"/>
    <w:rsid w:val="00C124B7"/>
    <w:rsid w:val="00C3186F"/>
    <w:rsid w:val="00C36059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DF0E1F"/>
    <w:rsid w:val="00E073E2"/>
    <w:rsid w:val="00E70DAF"/>
    <w:rsid w:val="00ED367E"/>
    <w:rsid w:val="00ED3A2B"/>
    <w:rsid w:val="00EE3BBD"/>
    <w:rsid w:val="00F06571"/>
    <w:rsid w:val="00F2706B"/>
    <w:rsid w:val="00F60C27"/>
    <w:rsid w:val="00F82B7A"/>
    <w:rsid w:val="00FD708D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2024-03-20T17:55:00Z</cp:lastPrinted>
  <dcterms:created xsi:type="dcterms:W3CDTF">2024-03-20T17:50:00Z</dcterms:created>
  <dcterms:modified xsi:type="dcterms:W3CDTF">2024-03-21T14:05:00Z</dcterms:modified>
</cp:coreProperties>
</file>