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93AF" w14:textId="3201990D" w:rsidR="006234E7" w:rsidRPr="00D508E6" w:rsidRDefault="00B55B6D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EA40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1754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22</w:t>
      </w:r>
      <w:r w:rsidR="00C744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795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82F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C54F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C54F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outubro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120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EA40E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35187BD6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53A3BA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BCC806" w14:textId="77777777" w:rsidR="006234E7" w:rsidRDefault="009F2CF5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CONCEDE FÉRIAS A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</w:t>
      </w: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DÁ OUTRAS PROVIDÊNCIAS</w:t>
      </w:r>
      <w:r w:rsidR="006234E7" w:rsidRPr="00D508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 </w:t>
      </w:r>
    </w:p>
    <w:p w14:paraId="1B526387" w14:textId="77777777" w:rsidR="0075073A" w:rsidRPr="00C35ACE" w:rsidRDefault="0075073A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</w:p>
    <w:p w14:paraId="42C0E13F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14:paraId="7C8E185B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NOVO HORIZONTE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de Santa Catarina, no uso de suas atribuições legais e amparado pelo Art. 64 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seguintes 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36095E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ei Complementar 024/2003;</w:t>
      </w:r>
    </w:p>
    <w:p w14:paraId="72495F87" w14:textId="77777777"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E2C3A5" w14:textId="77777777" w:rsidR="00E57789" w:rsidRPr="00D508E6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783F53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79221755" w14:textId="77777777" w:rsidR="00E57789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BE62352" w14:textId="77777777"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6E5DBFA" w14:textId="5CF9F8E3" w:rsidR="006234E7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459B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Conceder 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férias 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Municipal </w:t>
      </w:r>
      <w:r w:rsidR="001754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LUIS CARLOS VARELA</w:t>
      </w:r>
      <w:r w:rsidR="00CA5A1B" w:rsidRPr="00FC74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2F6EF6" w:rsidRP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F6EF6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 nº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754DF">
        <w:rPr>
          <w:rFonts w:ascii="Times New Roman" w:eastAsia="Times New Roman" w:hAnsi="Times New Roman" w:cs="Times New Roman"/>
          <w:sz w:val="24"/>
          <w:szCs w:val="24"/>
          <w:lang w:eastAsia="pt-BR"/>
        </w:rPr>
        <w:t>1040</w:t>
      </w:r>
      <w:r w:rsidR="006726E3">
        <w:rPr>
          <w:rFonts w:ascii="Times New Roman" w:eastAsia="Times New Roman" w:hAnsi="Times New Roman" w:cs="Times New Roman"/>
          <w:sz w:val="24"/>
          <w:szCs w:val="24"/>
          <w:lang w:eastAsia="pt-BR"/>
        </w:rPr>
        <w:t>/01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ocupante do cargo de </w:t>
      </w:r>
      <w:r w:rsidR="001754DF">
        <w:rPr>
          <w:rFonts w:ascii="Times New Roman" w:eastAsia="Times New Roman" w:hAnsi="Times New Roman" w:cs="Times New Roman"/>
          <w:sz w:val="24"/>
          <w:szCs w:val="24"/>
          <w:lang w:eastAsia="pt-BR"/>
        </w:rPr>
        <w:t>Assistente Social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, lotado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Secretári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175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Saúde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962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referente </w:t>
      </w:r>
      <w:r w:rsidR="002F6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período aquisitivo </w:t>
      </w:r>
      <w:r w:rsidR="001754DF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0E0D74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1754DF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082FE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EA40E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1754DF">
        <w:rPr>
          <w:rFonts w:ascii="Times New Roman" w:eastAsia="Times New Roman" w:hAnsi="Times New Roman" w:cs="Times New Roman"/>
          <w:sz w:val="24"/>
          <w:szCs w:val="24"/>
          <w:lang w:eastAsia="pt-BR"/>
        </w:rPr>
        <w:t>31</w:t>
      </w:r>
      <w:r w:rsidR="00B45C20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0E0D7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1754D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EA40E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será usufruída no período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A731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01 de 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30 de 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="006726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="00EA40E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7319A">
        <w:t xml:space="preserve">   </w:t>
      </w:r>
    </w:p>
    <w:p w14:paraId="2B34E1D5" w14:textId="77777777" w:rsidR="006234E7" w:rsidRPr="00D508E6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C88451" w14:textId="60764B42" w:rsidR="00FA49BA" w:rsidRPr="003B1247" w:rsidRDefault="006234E7" w:rsidP="00FA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- </w:t>
      </w:r>
      <w:r w:rsidR="00FA49BA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 em v</w:t>
      </w:r>
      <w:r w:rsidR="006726E3">
        <w:rPr>
          <w:rFonts w:ascii="Times New Roman" w:eastAsia="Times New Roman" w:hAnsi="Times New Roman" w:cs="Times New Roman"/>
          <w:sz w:val="24"/>
          <w:szCs w:val="24"/>
          <w:lang w:eastAsia="pt-BR"/>
        </w:rPr>
        <w:t>igo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r na data de sua publ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>icação, com seus e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feitos a partir do dia 01 de 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EA40E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588EC64" w14:textId="77777777" w:rsidR="00DD4FEE" w:rsidRPr="00D508E6" w:rsidRDefault="00DD4FEE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E1B7C9" w14:textId="77777777" w:rsidR="006234E7" w:rsidRDefault="006234E7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Revogam-se as disposições em contrário.</w:t>
      </w:r>
    </w:p>
    <w:p w14:paraId="0E544C73" w14:textId="77777777" w:rsidR="00144436" w:rsidRDefault="00144436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05949E" w14:textId="77777777" w:rsidR="00E57789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235E1F" w14:textId="77777777" w:rsidR="00E57789" w:rsidRPr="00D508E6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E943F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38E9E537" w14:textId="1B377471" w:rsidR="006234E7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082FE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C57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202</w:t>
      </w:r>
      <w:r w:rsidR="00EA40E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00B4EE5" w14:textId="77777777" w:rsidR="00DF570C" w:rsidRPr="00D508E6" w:rsidRDefault="00DF570C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DE477C" w14:textId="77777777"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6944E8" w14:textId="77777777" w:rsidR="002A0E64" w:rsidRDefault="002A0E64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8525C4" w14:textId="77777777" w:rsidR="00DF570C" w:rsidRPr="002D05E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02068D80" w14:textId="77777777" w:rsidR="00DF570C" w:rsidRPr="00067BA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506F0AF1" w14:textId="77777777" w:rsidR="00DF570C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4F03962B" w14:textId="77777777" w:rsidR="00B74894" w:rsidRDefault="00B74894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7A4DF90" w14:textId="77777777" w:rsidR="00B74894" w:rsidRDefault="00B74894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B217F63" w14:textId="77777777" w:rsidR="00DF570C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20DE44" w14:textId="77777777" w:rsidR="00DF570C" w:rsidRDefault="00DF6C09" w:rsidP="00DF5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14:paraId="2AFBC6B9" w14:textId="77777777" w:rsidR="00DF570C" w:rsidRDefault="00DF6C09" w:rsidP="00DF5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</w:t>
      </w:r>
      <w:r w:rsidR="00DF570C"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18036FF7" w14:textId="77777777" w:rsidR="00DF570C" w:rsidRPr="00067BA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EB1884" w14:textId="77777777"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577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6A21" w14:textId="77777777" w:rsidR="007E4B95" w:rsidRDefault="007E4B95" w:rsidP="006234E7">
      <w:pPr>
        <w:spacing w:after="0" w:line="240" w:lineRule="auto"/>
      </w:pPr>
      <w:r>
        <w:separator/>
      </w:r>
    </w:p>
  </w:endnote>
  <w:endnote w:type="continuationSeparator" w:id="0">
    <w:p w14:paraId="0F650297" w14:textId="77777777" w:rsidR="007E4B95" w:rsidRDefault="007E4B95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19BE" w14:textId="77777777" w:rsidR="007E4B95" w:rsidRDefault="007E4B95" w:rsidP="006234E7">
      <w:pPr>
        <w:spacing w:after="0" w:line="240" w:lineRule="auto"/>
      </w:pPr>
      <w:r>
        <w:separator/>
      </w:r>
    </w:p>
  </w:footnote>
  <w:footnote w:type="continuationSeparator" w:id="0">
    <w:p w14:paraId="76FBF141" w14:textId="77777777" w:rsidR="007E4B95" w:rsidRDefault="007E4B95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75482E4F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5642A78F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5E86E476" wp14:editId="77F77A3A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56230944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19275A42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15BE66AD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Rua José Fabro, 01 – Centro – CEP: 89.998-000</w:t>
          </w:r>
        </w:p>
        <w:p w14:paraId="4475C660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6D2579F1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12357"/>
    <w:rsid w:val="00054AD9"/>
    <w:rsid w:val="00054D29"/>
    <w:rsid w:val="00061357"/>
    <w:rsid w:val="0008263B"/>
    <w:rsid w:val="00082FEA"/>
    <w:rsid w:val="000962CC"/>
    <w:rsid w:val="000B2144"/>
    <w:rsid w:val="000B7A46"/>
    <w:rsid w:val="000C484E"/>
    <w:rsid w:val="000E0D74"/>
    <w:rsid w:val="000E283B"/>
    <w:rsid w:val="0010318F"/>
    <w:rsid w:val="00110616"/>
    <w:rsid w:val="0013080E"/>
    <w:rsid w:val="001410B9"/>
    <w:rsid w:val="00144436"/>
    <w:rsid w:val="00173F91"/>
    <w:rsid w:val="001754DF"/>
    <w:rsid w:val="001A29AB"/>
    <w:rsid w:val="001C4C44"/>
    <w:rsid w:val="001E1BEA"/>
    <w:rsid w:val="001F314B"/>
    <w:rsid w:val="00213AE3"/>
    <w:rsid w:val="002260F8"/>
    <w:rsid w:val="00232FD6"/>
    <w:rsid w:val="0025009F"/>
    <w:rsid w:val="0025693E"/>
    <w:rsid w:val="00264CF7"/>
    <w:rsid w:val="00271339"/>
    <w:rsid w:val="002869A9"/>
    <w:rsid w:val="002A0E64"/>
    <w:rsid w:val="002B42B9"/>
    <w:rsid w:val="002B4C72"/>
    <w:rsid w:val="002E1E59"/>
    <w:rsid w:val="002E4B13"/>
    <w:rsid w:val="002F6EF6"/>
    <w:rsid w:val="00304783"/>
    <w:rsid w:val="00307832"/>
    <w:rsid w:val="003230AC"/>
    <w:rsid w:val="0036095E"/>
    <w:rsid w:val="00387680"/>
    <w:rsid w:val="003969A8"/>
    <w:rsid w:val="003A65F9"/>
    <w:rsid w:val="003B5864"/>
    <w:rsid w:val="003D2FFE"/>
    <w:rsid w:val="003E09BE"/>
    <w:rsid w:val="003F1083"/>
    <w:rsid w:val="0040123C"/>
    <w:rsid w:val="00407E96"/>
    <w:rsid w:val="00411393"/>
    <w:rsid w:val="00444782"/>
    <w:rsid w:val="0048181F"/>
    <w:rsid w:val="004A72CA"/>
    <w:rsid w:val="004C2739"/>
    <w:rsid w:val="004D0DCC"/>
    <w:rsid w:val="004D14BB"/>
    <w:rsid w:val="004E12A7"/>
    <w:rsid w:val="004E2955"/>
    <w:rsid w:val="004F4F28"/>
    <w:rsid w:val="005003D0"/>
    <w:rsid w:val="00546A85"/>
    <w:rsid w:val="00572C12"/>
    <w:rsid w:val="005846B1"/>
    <w:rsid w:val="005A0A9B"/>
    <w:rsid w:val="005B0EF4"/>
    <w:rsid w:val="005C741F"/>
    <w:rsid w:val="005E756B"/>
    <w:rsid w:val="006234E7"/>
    <w:rsid w:val="00637F69"/>
    <w:rsid w:val="006505F4"/>
    <w:rsid w:val="0065483C"/>
    <w:rsid w:val="006726E3"/>
    <w:rsid w:val="00690BE3"/>
    <w:rsid w:val="006C160C"/>
    <w:rsid w:val="006E63B2"/>
    <w:rsid w:val="007149C8"/>
    <w:rsid w:val="0075073A"/>
    <w:rsid w:val="0075337B"/>
    <w:rsid w:val="0076196E"/>
    <w:rsid w:val="00773FD5"/>
    <w:rsid w:val="00786FFB"/>
    <w:rsid w:val="00791578"/>
    <w:rsid w:val="0079503D"/>
    <w:rsid w:val="007956D0"/>
    <w:rsid w:val="007D1AC4"/>
    <w:rsid w:val="007E4B95"/>
    <w:rsid w:val="00813C34"/>
    <w:rsid w:val="00835BBB"/>
    <w:rsid w:val="0084594A"/>
    <w:rsid w:val="008501A0"/>
    <w:rsid w:val="008B1F80"/>
    <w:rsid w:val="008E41C2"/>
    <w:rsid w:val="008E60DD"/>
    <w:rsid w:val="009409EA"/>
    <w:rsid w:val="00947951"/>
    <w:rsid w:val="00962338"/>
    <w:rsid w:val="00976C10"/>
    <w:rsid w:val="009E5E1E"/>
    <w:rsid w:val="009F2CF5"/>
    <w:rsid w:val="009F4FF2"/>
    <w:rsid w:val="00A11511"/>
    <w:rsid w:val="00A12098"/>
    <w:rsid w:val="00A329EC"/>
    <w:rsid w:val="00A7045C"/>
    <w:rsid w:val="00A7319A"/>
    <w:rsid w:val="00A738F1"/>
    <w:rsid w:val="00AC73F1"/>
    <w:rsid w:val="00AE5938"/>
    <w:rsid w:val="00AE6C88"/>
    <w:rsid w:val="00B23D3D"/>
    <w:rsid w:val="00B459B3"/>
    <w:rsid w:val="00B45C20"/>
    <w:rsid w:val="00B55B6D"/>
    <w:rsid w:val="00B707B3"/>
    <w:rsid w:val="00B7322D"/>
    <w:rsid w:val="00B74894"/>
    <w:rsid w:val="00B8438E"/>
    <w:rsid w:val="00B94076"/>
    <w:rsid w:val="00BB3235"/>
    <w:rsid w:val="00BD2B9C"/>
    <w:rsid w:val="00BE5A36"/>
    <w:rsid w:val="00C11151"/>
    <w:rsid w:val="00C228F6"/>
    <w:rsid w:val="00C23773"/>
    <w:rsid w:val="00C334E9"/>
    <w:rsid w:val="00C35E7B"/>
    <w:rsid w:val="00C42582"/>
    <w:rsid w:val="00C44861"/>
    <w:rsid w:val="00C45EA2"/>
    <w:rsid w:val="00C54F74"/>
    <w:rsid w:val="00C573C3"/>
    <w:rsid w:val="00C74495"/>
    <w:rsid w:val="00C91173"/>
    <w:rsid w:val="00CA5A1B"/>
    <w:rsid w:val="00CC252F"/>
    <w:rsid w:val="00CD0408"/>
    <w:rsid w:val="00CF774D"/>
    <w:rsid w:val="00D10BAA"/>
    <w:rsid w:val="00D1153E"/>
    <w:rsid w:val="00D2179A"/>
    <w:rsid w:val="00D36F51"/>
    <w:rsid w:val="00D56A9B"/>
    <w:rsid w:val="00D720F3"/>
    <w:rsid w:val="00D74E7B"/>
    <w:rsid w:val="00DA5FB1"/>
    <w:rsid w:val="00DC5721"/>
    <w:rsid w:val="00DD0662"/>
    <w:rsid w:val="00DD4FEE"/>
    <w:rsid w:val="00DE278D"/>
    <w:rsid w:val="00DE3D0A"/>
    <w:rsid w:val="00DF570C"/>
    <w:rsid w:val="00DF6C09"/>
    <w:rsid w:val="00E0220C"/>
    <w:rsid w:val="00E02EC4"/>
    <w:rsid w:val="00E04FCE"/>
    <w:rsid w:val="00E14176"/>
    <w:rsid w:val="00E50C83"/>
    <w:rsid w:val="00E57789"/>
    <w:rsid w:val="00E75D5A"/>
    <w:rsid w:val="00E9581A"/>
    <w:rsid w:val="00EA40E5"/>
    <w:rsid w:val="00EA68FE"/>
    <w:rsid w:val="00ED3B0A"/>
    <w:rsid w:val="00EE118F"/>
    <w:rsid w:val="00EF5820"/>
    <w:rsid w:val="00F049DF"/>
    <w:rsid w:val="00F11B34"/>
    <w:rsid w:val="00F13979"/>
    <w:rsid w:val="00F144C3"/>
    <w:rsid w:val="00F323A8"/>
    <w:rsid w:val="00F5035B"/>
    <w:rsid w:val="00F97219"/>
    <w:rsid w:val="00FA49BA"/>
    <w:rsid w:val="00FB75D7"/>
    <w:rsid w:val="00FC7482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F0E9"/>
  <w15:docId w15:val="{57DC1E5B-B26D-4D72-9C68-92EEB30E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2017-08-01T12:15:00Z</cp:lastPrinted>
  <dcterms:created xsi:type="dcterms:W3CDTF">2022-10-20T11:14:00Z</dcterms:created>
  <dcterms:modified xsi:type="dcterms:W3CDTF">2022-10-20T11:16:00Z</dcterms:modified>
</cp:coreProperties>
</file>